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FF" w:rsidRDefault="007D5DFF" w:rsidP="007D5DFF">
      <w:pPr>
        <w:spacing w:after="0"/>
        <w:rPr>
          <w:b/>
        </w:rPr>
      </w:pPr>
      <w:r>
        <w:rPr>
          <w:b/>
        </w:rPr>
        <w:t xml:space="preserve">Unit 2 GRASPS </w:t>
      </w:r>
      <w:r w:rsidRPr="007D5DFF">
        <w:rPr>
          <w:b/>
        </w:rPr>
        <w:t>Report sentence starters</w:t>
      </w:r>
    </w:p>
    <w:p w:rsidR="007D5DFF" w:rsidRPr="007D5DFF" w:rsidRDefault="007D5DFF" w:rsidP="007D5DFF">
      <w:pPr>
        <w:spacing w:after="0"/>
        <w:rPr>
          <w:i/>
        </w:rPr>
      </w:pPr>
      <w:r>
        <w:rPr>
          <w:i/>
        </w:rPr>
        <w:t xml:space="preserve">Use the following sentence starters as a guide for writing your GRASPS report if you’re stuck. </w:t>
      </w:r>
    </w:p>
    <w:p w:rsidR="007D5DFF" w:rsidRDefault="007D5DFF"/>
    <w:p w:rsidR="007D5DFF" w:rsidRDefault="007D5DFF" w:rsidP="00C33A75">
      <w:pPr>
        <w:spacing w:line="360" w:lineRule="auto"/>
        <w:rPr>
          <w:b/>
        </w:rPr>
      </w:pPr>
      <w:r w:rsidRPr="007D5DFF">
        <w:rPr>
          <w:b/>
        </w:rPr>
        <w:t>Introduction paragraph</w:t>
      </w:r>
    </w:p>
    <w:p w:rsidR="00C33A75" w:rsidRDefault="007D5DFF" w:rsidP="00C33A75">
      <w:pPr>
        <w:spacing w:after="0" w:line="360" w:lineRule="auto"/>
      </w:pPr>
      <w:r>
        <w:t>We plan to start a taco truck business</w:t>
      </w:r>
      <w:r w:rsidRPr="00C33A75">
        <w:t xml:space="preserve">. </w:t>
      </w:r>
      <w:r w:rsidR="00C33A75" w:rsidRPr="00C33A75">
        <w:rPr>
          <w:i/>
        </w:rPr>
        <w:t>(A</w:t>
      </w:r>
      <w:r w:rsidRPr="00C33A75">
        <w:rPr>
          <w:i/>
        </w:rPr>
        <w:t>dd a few details about your business: name, location, etc.)</w:t>
      </w:r>
      <w:r w:rsidR="00C33A75">
        <w:rPr>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5DFF">
        <w:rPr>
          <w:i/>
        </w:rPr>
        <w:t>.</w:t>
      </w:r>
      <w:r>
        <w:t xml:space="preserve"> We believe this is a good business because _____________________</w:t>
      </w:r>
      <w:r w:rsidR="00C33A75">
        <w:t>___________________________</w:t>
      </w:r>
      <w:r>
        <w:t>_</w:t>
      </w:r>
    </w:p>
    <w:p w:rsidR="007D5DFF" w:rsidRDefault="00C33A75" w:rsidP="00C33A75">
      <w:pPr>
        <w:spacing w:after="0" w:line="360" w:lineRule="auto"/>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t>_______________________________</w:t>
      </w:r>
      <w:r w:rsidR="007D5DFF">
        <w:t>. We have created a model of our business to determine the optimal price to charge for tacos, the optimal quantity to sell in a year, and the expected expenses, revenue and profit based on these values.</w:t>
      </w:r>
    </w:p>
    <w:p w:rsidR="00C33A75" w:rsidRDefault="00C33A75" w:rsidP="00C33A75">
      <w:pPr>
        <w:spacing w:line="360" w:lineRule="auto"/>
        <w:rPr>
          <w:b/>
        </w:rPr>
      </w:pPr>
    </w:p>
    <w:p w:rsidR="007D5DFF" w:rsidRDefault="007D5DFF" w:rsidP="00C33A75">
      <w:pPr>
        <w:spacing w:line="360" w:lineRule="auto"/>
        <w:rPr>
          <w:b/>
        </w:rPr>
      </w:pPr>
      <w:r w:rsidRPr="007D5DFF">
        <w:rPr>
          <w:b/>
        </w:rPr>
        <w:t>Body paragraph 1</w:t>
      </w:r>
    </w:p>
    <w:p w:rsidR="00B677AE" w:rsidRDefault="009F74C1" w:rsidP="00B677AE">
      <w:pPr>
        <w:spacing w:after="0" w:line="360" w:lineRule="auto"/>
      </w:pPr>
      <w:r>
        <w:t>The expense function for our business is: ___________</w:t>
      </w:r>
      <w:r w:rsidR="00C33A75">
        <w:t>_______________________________________</w:t>
      </w:r>
      <w:r>
        <w:t>. In this function, _____</w:t>
      </w:r>
      <w:r w:rsidR="00C33A75">
        <w:t>___________</w:t>
      </w:r>
      <w:r>
        <w:t xml:space="preserve"> represents _____</w:t>
      </w:r>
      <w:r w:rsidR="00C33A75">
        <w:t>_________________________________________</w:t>
      </w:r>
      <w:r>
        <w:t xml:space="preserve"> and ___</w:t>
      </w:r>
      <w:r w:rsidR="00C33A75">
        <w:t>___________</w:t>
      </w:r>
      <w:r>
        <w:t>_ represents _____</w:t>
      </w:r>
      <w:r w:rsidR="00C33A75">
        <w:t>__________________________________________________</w:t>
      </w:r>
      <w:r>
        <w:t>_.  The demand function for our business is: ____________</w:t>
      </w:r>
      <w:r w:rsidR="00C33A75">
        <w:t>______________________________________</w:t>
      </w:r>
      <w:r>
        <w:t>_. The components of the function can be interpreted as follows: _________</w:t>
      </w:r>
      <w:r w:rsidR="00C33A75">
        <w:t>____</w:t>
      </w:r>
      <w:r>
        <w:t xml:space="preserve">___ represents ________ </w:t>
      </w:r>
      <w:r w:rsidR="00C33A75">
        <w:t>__________________________________________________</w:t>
      </w:r>
      <w:r>
        <w:t xml:space="preserve">and ____________ represents </w:t>
      </w:r>
      <w:r w:rsidR="00B677AE">
        <w:t>__________</w:t>
      </w:r>
    </w:p>
    <w:p w:rsidR="00B677AE" w:rsidRDefault="009F74C1" w:rsidP="00B677AE">
      <w:pPr>
        <w:spacing w:after="0" w:line="360" w:lineRule="auto"/>
      </w:pPr>
      <w:r>
        <w:t>__________</w:t>
      </w:r>
      <w:r w:rsidR="00B677AE">
        <w:t>_______________________________________________________________________</w:t>
      </w:r>
      <w:r>
        <w:t xml:space="preserve">___. The revenue function for our business is: R = </w:t>
      </w:r>
      <w:proofErr w:type="spellStart"/>
      <w:proofErr w:type="gramStart"/>
      <w:r>
        <w:t>pq</w:t>
      </w:r>
      <w:proofErr w:type="spellEnd"/>
      <w:proofErr w:type="gramEnd"/>
      <w:r>
        <w:t>. This means ________</w:t>
      </w:r>
      <w:r w:rsidR="00B677AE">
        <w:t>___________________________</w:t>
      </w:r>
    </w:p>
    <w:p w:rsidR="007D5DFF" w:rsidRPr="007D5DFF" w:rsidRDefault="00B677AE" w:rsidP="00B677AE">
      <w:pPr>
        <w:spacing w:after="0" w:line="360" w:lineRule="auto"/>
      </w:pPr>
      <w:r>
        <w:t>____________________________________________________________________________________</w:t>
      </w:r>
      <w:r w:rsidR="009F74C1">
        <w:t>. The profit function, ___________</w:t>
      </w:r>
      <w:r>
        <w:t>_________________________________________</w:t>
      </w:r>
      <w:r w:rsidR="009F74C1">
        <w:t>_</w:t>
      </w:r>
      <w:proofErr w:type="gramStart"/>
      <w:r w:rsidR="009F74C1">
        <w:t>,  was</w:t>
      </w:r>
      <w:proofErr w:type="gramEnd"/>
      <w:r w:rsidR="009F74C1">
        <w:t xml:space="preserve"> determined by _____________</w:t>
      </w:r>
      <w:r>
        <w:t>_____________________________________________________________________</w:t>
      </w:r>
      <w:r w:rsidR="009F74C1">
        <w:t>.  Using all of these components, we have modeled our taco truck business.</w:t>
      </w:r>
    </w:p>
    <w:p w:rsidR="007D5DFF" w:rsidRDefault="007D5DFF" w:rsidP="00C33A75">
      <w:pPr>
        <w:spacing w:line="360" w:lineRule="auto"/>
        <w:rPr>
          <w:b/>
        </w:rPr>
      </w:pPr>
      <w:r w:rsidRPr="007D5DFF">
        <w:rPr>
          <w:b/>
        </w:rPr>
        <w:lastRenderedPageBreak/>
        <w:t xml:space="preserve">Body paragraph </w:t>
      </w:r>
      <w:r>
        <w:rPr>
          <w:b/>
        </w:rPr>
        <w:t>2</w:t>
      </w:r>
    </w:p>
    <w:p w:rsidR="009F74C1" w:rsidRPr="009F74C1" w:rsidRDefault="009F74C1" w:rsidP="00C33A75">
      <w:pPr>
        <w:spacing w:line="360" w:lineRule="auto"/>
      </w:pPr>
      <w:r>
        <w:t>In determining how much to charge for our tacos, we first calculated the prices at which we would breakeven. If we charge $______</w:t>
      </w:r>
      <w:r w:rsidR="00B677AE">
        <w:t>_____</w:t>
      </w:r>
      <w:r>
        <w:t>_ or $_____</w:t>
      </w:r>
      <w:r w:rsidR="00B677AE">
        <w:t>______</w:t>
      </w:r>
      <w:r>
        <w:t>_, our expenses and revenue will be _____</w:t>
      </w:r>
      <w:r w:rsidR="00B677AE">
        <w:t>_________________</w:t>
      </w:r>
      <w:r>
        <w:t>_ and we will breakeven. Therefore we should charge between $_____</w:t>
      </w:r>
      <w:r w:rsidR="00B677AE">
        <w:t>____</w:t>
      </w:r>
      <w:r>
        <w:t>_ and $___</w:t>
      </w:r>
      <w:r w:rsidR="00B677AE">
        <w:t>______</w:t>
      </w:r>
      <w:r>
        <w:t>___ for our tacos in order to __</w:t>
      </w:r>
      <w:r w:rsidR="00B677AE">
        <w:t>__________________________________________</w:t>
      </w:r>
      <w:r>
        <w:t>___. Similarly, we calculated the quantity of tacos we would need to sell in a year to breakeven, assuming we charge $____</w:t>
      </w:r>
      <w:r w:rsidR="00B677AE">
        <w:t>_____</w:t>
      </w:r>
      <w:r>
        <w:t>__ per taco. We determined that we need to sell more than ____</w:t>
      </w:r>
      <w:r w:rsidR="00B677AE">
        <w:t>_____________</w:t>
      </w:r>
      <w:r>
        <w:t>___ tacos each year in order to _____</w:t>
      </w:r>
      <w:r w:rsidR="00B677AE">
        <w:t>________________________</w:t>
      </w:r>
      <w:r>
        <w:t>__.</w:t>
      </w:r>
    </w:p>
    <w:p w:rsidR="007D5DFF" w:rsidRDefault="007D5DFF" w:rsidP="00C33A75">
      <w:pPr>
        <w:spacing w:line="360" w:lineRule="auto"/>
        <w:rPr>
          <w:b/>
        </w:rPr>
      </w:pPr>
      <w:r w:rsidRPr="007D5DFF">
        <w:rPr>
          <w:b/>
        </w:rPr>
        <w:t xml:space="preserve">Body paragraph </w:t>
      </w:r>
      <w:r>
        <w:rPr>
          <w:b/>
        </w:rPr>
        <w:t>3</w:t>
      </w:r>
    </w:p>
    <w:p w:rsidR="002D1C8C" w:rsidRPr="002D1C8C" w:rsidRDefault="002D1C8C" w:rsidP="00C33A75">
      <w:pPr>
        <w:spacing w:line="360" w:lineRule="auto"/>
      </w:pPr>
      <w:r>
        <w:t xml:space="preserve">To help us determine the price to charge for our tacos, we found the price at which we will make the most revenue and the price at which we will make the most profit. In order to </w:t>
      </w:r>
      <w:r w:rsidR="00B677AE">
        <w:t>earn a maximum</w:t>
      </w:r>
      <w:r>
        <w:t xml:space="preserve"> revenue of $___</w:t>
      </w:r>
      <w:r w:rsidR="00B677AE">
        <w:t>____________________</w:t>
      </w:r>
      <w:r>
        <w:t>___, we should charge $___</w:t>
      </w:r>
      <w:r w:rsidR="00B677AE">
        <w:t>_______</w:t>
      </w:r>
      <w:r>
        <w:t>__ per taco. Expenses at this price are $__</w:t>
      </w:r>
      <w:r w:rsidR="00B677AE">
        <w:t>_______________________</w:t>
      </w:r>
      <w:r>
        <w:t>__, therefore the profit we would make at $__</w:t>
      </w:r>
      <w:r w:rsidR="00B677AE">
        <w:t>_______</w:t>
      </w:r>
      <w:r>
        <w:t>__ per taco is $_____</w:t>
      </w:r>
      <w:r w:rsidR="00B677AE">
        <w:t>_______________________</w:t>
      </w:r>
      <w:r>
        <w:t>_ after one year. In order to maximize profit, we should charge $___</w:t>
      </w:r>
      <w:r w:rsidR="00B677AE">
        <w:t>__________</w:t>
      </w:r>
      <w:r>
        <w:t>_ per taco. This translates into a profit of $_____</w:t>
      </w:r>
      <w:r w:rsidR="00B677AE">
        <w:t>______________</w:t>
      </w:r>
      <w:r>
        <w:t>_____ after one year.</w:t>
      </w:r>
    </w:p>
    <w:p w:rsidR="007D5DFF" w:rsidRDefault="007D5DFF" w:rsidP="00C33A75">
      <w:pPr>
        <w:spacing w:line="360" w:lineRule="auto"/>
        <w:rPr>
          <w:b/>
        </w:rPr>
      </w:pPr>
      <w:r w:rsidRPr="007D5DFF">
        <w:rPr>
          <w:b/>
        </w:rPr>
        <w:t xml:space="preserve">Body paragraph </w:t>
      </w:r>
      <w:r>
        <w:rPr>
          <w:b/>
        </w:rPr>
        <w:t>4</w:t>
      </w:r>
    </w:p>
    <w:p w:rsidR="00B677AE" w:rsidRDefault="002D1C8C" w:rsidP="00C33A75">
      <w:pPr>
        <w:spacing w:line="360" w:lineRule="auto"/>
      </w:pPr>
      <w:r>
        <w:t>Based on the information we gained from calculating breakeven prices, price at maximum revenue and price at maximum profit, we plan to charge $___</w:t>
      </w:r>
      <w:r w:rsidR="00B677AE">
        <w:t>_____</w:t>
      </w:r>
      <w:r>
        <w:t>__ per taco. We think this is the best price to charge because __________</w:t>
      </w:r>
      <w:r w:rsidR="00B677AE">
        <w:t>____________________________________________________________</w:t>
      </w:r>
      <w:r>
        <w:t>_</w:t>
      </w:r>
    </w:p>
    <w:p w:rsidR="00B677AE" w:rsidRDefault="00B677AE" w:rsidP="00C33A75">
      <w:pPr>
        <w:spacing w:line="360" w:lineRule="auto"/>
      </w:pPr>
      <w:r>
        <w:t>____________________________________________________________________________________</w:t>
      </w:r>
      <w:r w:rsidR="002D1C8C">
        <w:t>. The optimal quantity of tacos we aim to sell in one year is ______</w:t>
      </w:r>
      <w:r>
        <w:t>___________</w:t>
      </w:r>
      <w:r w:rsidR="002D1C8C">
        <w:t xml:space="preserve">_. We think this is a good goal </w:t>
      </w:r>
      <w:r w:rsidR="00E33D13">
        <w:t xml:space="preserve">to aim for because </w:t>
      </w:r>
      <w:r w:rsidR="002D1C8C">
        <w:t>____________________</w:t>
      </w:r>
      <w:r>
        <w:t>___________________________________________</w:t>
      </w:r>
      <w:r w:rsidR="002D1C8C">
        <w:t>__</w:t>
      </w:r>
    </w:p>
    <w:p w:rsidR="002D1C8C" w:rsidRPr="002D1C8C" w:rsidRDefault="00B677AE" w:rsidP="00C33A75">
      <w:pPr>
        <w:spacing w:line="360" w:lineRule="auto"/>
      </w:pPr>
      <w:r>
        <w:t>____________________________________________________________________________________</w:t>
      </w:r>
      <w:r w:rsidR="002D1C8C">
        <w:t>.</w:t>
      </w:r>
    </w:p>
    <w:p w:rsidR="007D5DFF" w:rsidRDefault="007D5DFF" w:rsidP="00C33A75">
      <w:pPr>
        <w:spacing w:line="360" w:lineRule="auto"/>
        <w:rPr>
          <w:b/>
        </w:rPr>
      </w:pPr>
      <w:r w:rsidRPr="007D5DFF">
        <w:rPr>
          <w:b/>
        </w:rPr>
        <w:t xml:space="preserve">Body paragraph </w:t>
      </w:r>
      <w:r>
        <w:rPr>
          <w:b/>
        </w:rPr>
        <w:t>5</w:t>
      </w:r>
    </w:p>
    <w:p w:rsidR="00E33D13" w:rsidRPr="00E33D13" w:rsidRDefault="00E33D13" w:rsidP="00C33A75">
      <w:pPr>
        <w:spacing w:line="360" w:lineRule="auto"/>
      </w:pPr>
      <w:r>
        <w:t>If we charge $__</w:t>
      </w:r>
      <w:r w:rsidR="00B677AE">
        <w:t>___________</w:t>
      </w:r>
      <w:r>
        <w:t>_ per taco and sell __</w:t>
      </w:r>
      <w:r w:rsidR="00B677AE">
        <w:t>__________</w:t>
      </w:r>
      <w:r>
        <w:t>___ tacos, we expect our first year’s revenue to be $____</w:t>
      </w:r>
      <w:r w:rsidR="00B677AE">
        <w:t>_________________</w:t>
      </w:r>
      <w:r>
        <w:t>__ and expenses to be $___</w:t>
      </w:r>
      <w:r w:rsidR="00B677AE">
        <w:t>________________</w:t>
      </w:r>
      <w:r>
        <w:t>__. Therefore our expected profit in the first year is $_____</w:t>
      </w:r>
      <w:r w:rsidR="00B677AE">
        <w:t>___________________</w:t>
      </w:r>
      <w:r>
        <w:t xml:space="preserve">____. This breaks down to revenue, </w:t>
      </w:r>
      <w:r>
        <w:lastRenderedPageBreak/>
        <w:t>expenses and profit of $__</w:t>
      </w:r>
      <w:r w:rsidR="00B677AE">
        <w:t>_______________</w:t>
      </w:r>
      <w:r>
        <w:t>__, $___</w:t>
      </w:r>
      <w:r w:rsidR="00B677AE">
        <w:t>_____________</w:t>
      </w:r>
      <w:r>
        <w:t>__, and $__</w:t>
      </w:r>
      <w:r w:rsidR="00B677AE">
        <w:t>________________</w:t>
      </w:r>
      <w:r>
        <w:t>__ per taco, respectively. We will share this profit with our investors according to the percentage of the business you own.</w:t>
      </w:r>
    </w:p>
    <w:p w:rsidR="007D5DFF" w:rsidRDefault="007D5DFF" w:rsidP="00C33A75">
      <w:pPr>
        <w:spacing w:line="360" w:lineRule="auto"/>
        <w:rPr>
          <w:b/>
        </w:rPr>
      </w:pPr>
      <w:r>
        <w:rPr>
          <w:b/>
        </w:rPr>
        <w:t>Closing paragraph</w:t>
      </w:r>
    </w:p>
    <w:p w:rsidR="00B677AE" w:rsidRDefault="00E33D13" w:rsidP="00B677AE">
      <w:pPr>
        <w:spacing w:after="0" w:line="360" w:lineRule="auto"/>
      </w:pPr>
      <w:r>
        <w:t>Through the use of mathematical models, we believe we have developed a sound financial plan for our taco truck business. With our prospective profits of $__</w:t>
      </w:r>
      <w:r w:rsidR="00B677AE">
        <w:t>______________________</w:t>
      </w:r>
      <w:r>
        <w:t xml:space="preserve">___ in the first year and </w:t>
      </w:r>
      <w:r>
        <w:rPr>
          <w:i/>
        </w:rPr>
        <w:t>(provide some other convincing reason</w:t>
      </w:r>
      <w:proofErr w:type="gramStart"/>
      <w:r>
        <w:rPr>
          <w:i/>
        </w:rPr>
        <w:t>)</w:t>
      </w:r>
      <w:r>
        <w:t>_</w:t>
      </w:r>
      <w:proofErr w:type="gramEnd"/>
      <w:r>
        <w:t>___________</w:t>
      </w:r>
      <w:r w:rsidR="00B677AE">
        <w:t>___________________________________</w:t>
      </w:r>
      <w:r>
        <w:t>_</w:t>
      </w:r>
      <w:r w:rsidR="00B677AE">
        <w:t>_</w:t>
      </w:r>
    </w:p>
    <w:p w:rsidR="00B677AE" w:rsidRDefault="00B677AE" w:rsidP="00B677AE">
      <w:pPr>
        <w:spacing w:after="0" w:line="360" w:lineRule="auto"/>
      </w:pPr>
      <w:r>
        <w:t>____________________________________________________________________________________</w:t>
      </w:r>
      <w:r w:rsidR="00E33D13">
        <w:t>,</w:t>
      </w:r>
    </w:p>
    <w:p w:rsidR="00E33D13" w:rsidRPr="00E33D13" w:rsidRDefault="00B677AE" w:rsidP="00B677AE">
      <w:pPr>
        <w:spacing w:after="0" w:line="360" w:lineRule="auto"/>
      </w:pPr>
      <w:r>
        <w:t>_____________________________________________________________________________________</w:t>
      </w:r>
      <w:r w:rsidR="00E33D13">
        <w:t xml:space="preserve"> </w:t>
      </w:r>
      <w:proofErr w:type="gramStart"/>
      <w:r w:rsidR="00E33D13">
        <w:t>our</w:t>
      </w:r>
      <w:proofErr w:type="gramEnd"/>
      <w:r w:rsidR="00E33D13">
        <w:t xml:space="preserve"> business is a great investment. We urge you to consider investing in our business.</w:t>
      </w:r>
      <w:bookmarkStart w:id="0" w:name="_GoBack"/>
      <w:bookmarkEnd w:id="0"/>
    </w:p>
    <w:sectPr w:rsidR="00E33D13" w:rsidRPr="00E33D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CC" w:rsidRDefault="005F3BCC" w:rsidP="007D5DFF">
      <w:pPr>
        <w:spacing w:after="0" w:line="240" w:lineRule="auto"/>
      </w:pPr>
      <w:r>
        <w:separator/>
      </w:r>
    </w:p>
  </w:endnote>
  <w:endnote w:type="continuationSeparator" w:id="0">
    <w:p w:rsidR="005F3BCC" w:rsidRDefault="005F3BCC" w:rsidP="007D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CC" w:rsidRDefault="005F3BCC" w:rsidP="007D5DFF">
      <w:pPr>
        <w:spacing w:after="0" w:line="240" w:lineRule="auto"/>
      </w:pPr>
      <w:r>
        <w:separator/>
      </w:r>
    </w:p>
  </w:footnote>
  <w:footnote w:type="continuationSeparator" w:id="0">
    <w:p w:rsidR="005F3BCC" w:rsidRDefault="005F3BCC" w:rsidP="007D5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FF" w:rsidRPr="007D5DFF" w:rsidRDefault="007D5DFF">
    <w:pPr>
      <w:pStyle w:val="Header"/>
      <w:rPr>
        <w:sz w:val="20"/>
        <w:szCs w:val="20"/>
      </w:rPr>
    </w:pPr>
    <w:r w:rsidRPr="007D5DFF">
      <w:rPr>
        <w:sz w:val="20"/>
        <w:szCs w:val="20"/>
      </w:rPr>
      <w:t>The Chicago High School for the Arts</w:t>
    </w:r>
    <w:r w:rsidRPr="007D5DFF">
      <w:rPr>
        <w:sz w:val="20"/>
        <w:szCs w:val="20"/>
      </w:rPr>
      <w:tab/>
    </w:r>
    <w:r w:rsidRPr="007D5DFF">
      <w:rPr>
        <w:sz w:val="20"/>
        <w:szCs w:val="20"/>
      </w:rPr>
      <w:tab/>
      <w:t>Name</w:t>
    </w:r>
    <w:r w:rsidR="00B677AE">
      <w:rPr>
        <w:sz w:val="20"/>
        <w:szCs w:val="20"/>
      </w:rPr>
      <w:t>s</w:t>
    </w:r>
    <w:r w:rsidRPr="007D5DFF">
      <w:rPr>
        <w:sz w:val="20"/>
        <w:szCs w:val="20"/>
      </w:rPr>
      <w:t>: ______________</w:t>
    </w:r>
    <w:r>
      <w:rPr>
        <w:sz w:val="20"/>
        <w:szCs w:val="20"/>
      </w:rPr>
      <w:t>_____________</w:t>
    </w:r>
    <w:r w:rsidRPr="007D5DFF">
      <w:rPr>
        <w:sz w:val="20"/>
        <w:szCs w:val="20"/>
      </w:rPr>
      <w:t>______________</w:t>
    </w:r>
  </w:p>
  <w:p w:rsidR="007D5DFF" w:rsidRDefault="007D5DFF">
    <w:pPr>
      <w:pStyle w:val="Header"/>
      <w:rPr>
        <w:sz w:val="20"/>
        <w:szCs w:val="20"/>
      </w:rPr>
    </w:pPr>
    <w:r w:rsidRPr="007D5DFF">
      <w:rPr>
        <w:sz w:val="20"/>
        <w:szCs w:val="20"/>
      </w:rPr>
      <w:t>Financial Statistics</w:t>
    </w:r>
    <w:r w:rsidRPr="007D5DFF">
      <w:rPr>
        <w:sz w:val="20"/>
        <w:szCs w:val="20"/>
      </w:rPr>
      <w:tab/>
    </w:r>
    <w:r w:rsidR="00B677AE">
      <w:rPr>
        <w:sz w:val="20"/>
        <w:szCs w:val="20"/>
      </w:rPr>
      <w:tab/>
      <w:t>________________________________________________</w:t>
    </w:r>
    <w:r w:rsidRPr="007D5DFF">
      <w:rPr>
        <w:sz w:val="20"/>
        <w:szCs w:val="20"/>
      </w:rPr>
      <w:tab/>
    </w:r>
  </w:p>
  <w:p w:rsidR="007D5DFF" w:rsidRPr="007D5DFF" w:rsidRDefault="007D5DFF" w:rsidP="007D5DFF">
    <w:r w:rsidRPr="007D5DFF">
      <w:rPr>
        <w:sz w:val="20"/>
        <w:szCs w:val="20"/>
      </w:rPr>
      <w:t>Uni</w:t>
    </w:r>
    <w:r w:rsidRPr="007D5DFF">
      <w:rPr>
        <w:sz w:val="20"/>
        <w:szCs w:val="20"/>
      </w:rPr>
      <w:t>t 2 GRASPS: Modeling a Business</w:t>
    </w:r>
    <w:r w:rsidRPr="007D5DFF">
      <w:rPr>
        <w:sz w:val="20"/>
        <w:szCs w:val="20"/>
      </w:rPr>
      <w:tab/>
    </w:r>
    <w:r>
      <w:tab/>
    </w:r>
    <w:r>
      <w:tab/>
    </w:r>
    <w:r>
      <w:tab/>
    </w:r>
    <w:r>
      <w:tab/>
      <w:t xml:space="preserve">        </w:t>
    </w:r>
    <w:r w:rsidRPr="007D5DFF">
      <w:rPr>
        <w:sz w:val="20"/>
        <w:szCs w:val="20"/>
      </w:rPr>
      <w:t>Date: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0DE1"/>
    <w:multiLevelType w:val="hybridMultilevel"/>
    <w:tmpl w:val="6880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FF"/>
    <w:rsid w:val="001E09FD"/>
    <w:rsid w:val="002D1C8C"/>
    <w:rsid w:val="005F3BCC"/>
    <w:rsid w:val="007D5DFF"/>
    <w:rsid w:val="009F74C1"/>
    <w:rsid w:val="00B677AE"/>
    <w:rsid w:val="00C33A75"/>
    <w:rsid w:val="00D96769"/>
    <w:rsid w:val="00E3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FF"/>
  </w:style>
  <w:style w:type="paragraph" w:styleId="Footer">
    <w:name w:val="footer"/>
    <w:basedOn w:val="Normal"/>
    <w:link w:val="FooterChar"/>
    <w:uiPriority w:val="99"/>
    <w:unhideWhenUsed/>
    <w:rsid w:val="007D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FF"/>
  </w:style>
  <w:style w:type="paragraph" w:styleId="Footer">
    <w:name w:val="footer"/>
    <w:basedOn w:val="Normal"/>
    <w:link w:val="FooterChar"/>
    <w:uiPriority w:val="99"/>
    <w:unhideWhenUsed/>
    <w:rsid w:val="007D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2</cp:revision>
  <dcterms:created xsi:type="dcterms:W3CDTF">2013-11-18T20:44:00Z</dcterms:created>
  <dcterms:modified xsi:type="dcterms:W3CDTF">2013-11-18T21:29:00Z</dcterms:modified>
</cp:coreProperties>
</file>